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2D" w:rsidRDefault="00BE212D">
      <w:pPr>
        <w:pStyle w:val="normal0"/>
        <w:jc w:val="center"/>
        <w:rPr>
          <w:b/>
          <w:u w:val="single"/>
        </w:rPr>
      </w:pPr>
    </w:p>
    <w:p w:rsidR="00BE212D" w:rsidRDefault="006B69CB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 xml:space="preserve">FORMULARIO DE INSCRIPCIÓN LISTAS CENTRO DE ESTUDIANTES </w:t>
      </w:r>
    </w:p>
    <w:p w:rsidR="00BE212D" w:rsidRDefault="00BE212D">
      <w:pPr>
        <w:pStyle w:val="normal0"/>
        <w:jc w:val="center"/>
        <w:rPr>
          <w:b/>
        </w:rPr>
      </w:pPr>
    </w:p>
    <w:p w:rsidR="00BE212D" w:rsidRDefault="006B69CB">
      <w:pPr>
        <w:pStyle w:val="normal0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(para descargar el formulario: Menú Archivo &gt; Descargar &gt; Microsoft Word)</w:t>
      </w:r>
    </w:p>
    <w:p w:rsidR="00BE212D" w:rsidRDefault="00BE212D">
      <w:pPr>
        <w:pStyle w:val="normal0"/>
        <w:jc w:val="both"/>
      </w:pPr>
    </w:p>
    <w:p w:rsidR="00BE212D" w:rsidRDefault="006B69CB">
      <w:pPr>
        <w:pStyle w:val="normal0"/>
        <w:jc w:val="both"/>
        <w:rPr>
          <w:u w:val="single"/>
        </w:rPr>
      </w:pPr>
      <w:r>
        <w:rPr>
          <w:u w:val="single"/>
        </w:rPr>
        <w:t>1.- Estudiantes Participantes, Cursos y Cargos</w:t>
      </w:r>
    </w:p>
    <w:tbl>
      <w:tblPr>
        <w:tblStyle w:val="a4"/>
        <w:tblW w:w="100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15"/>
        <w:gridCol w:w="1980"/>
        <w:gridCol w:w="1200"/>
        <w:gridCol w:w="3240"/>
      </w:tblGrid>
      <w:tr w:rsidR="00BE212D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Cursos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Cargos</w:t>
            </w:r>
          </w:p>
        </w:tc>
      </w:tr>
      <w:tr w:rsidR="00BE212D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Presidenta/e</w:t>
            </w:r>
          </w:p>
        </w:tc>
      </w:tr>
      <w:tr w:rsidR="00BE212D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Secretaria/o</w:t>
            </w:r>
          </w:p>
        </w:tc>
      </w:tr>
      <w:tr w:rsidR="00BE212D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Tesorera/o</w:t>
            </w:r>
          </w:p>
        </w:tc>
      </w:tr>
      <w:tr w:rsidR="00BE212D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Encargada/o de convivencia escolar.</w:t>
            </w:r>
          </w:p>
        </w:tc>
      </w:tr>
      <w:tr w:rsidR="00BE212D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Encargada/o de pastoral.</w:t>
            </w:r>
          </w:p>
        </w:tc>
      </w:tr>
      <w:tr w:rsidR="00BE212D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</w:t>
            </w:r>
          </w:p>
        </w:tc>
      </w:tr>
      <w:tr w:rsidR="00BE212D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Colaborador/a</w:t>
            </w:r>
          </w:p>
        </w:tc>
      </w:tr>
      <w:tr w:rsidR="00BE212D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Colaborador/a</w:t>
            </w:r>
          </w:p>
        </w:tc>
      </w:tr>
      <w:tr w:rsidR="00BE212D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Colaborador/a</w:t>
            </w:r>
          </w:p>
        </w:tc>
      </w:tr>
    </w:tbl>
    <w:p w:rsidR="00BE212D" w:rsidRDefault="00BE212D">
      <w:pPr>
        <w:pStyle w:val="normal0"/>
        <w:spacing w:line="360" w:lineRule="auto"/>
        <w:jc w:val="both"/>
      </w:pPr>
    </w:p>
    <w:p w:rsidR="00BE212D" w:rsidRDefault="006B69CB">
      <w:pPr>
        <w:pStyle w:val="normal0"/>
        <w:spacing w:line="360" w:lineRule="auto"/>
        <w:jc w:val="both"/>
        <w:rPr>
          <w:u w:val="single"/>
        </w:rPr>
      </w:pPr>
      <w:r>
        <w:rPr>
          <w:u w:val="single"/>
        </w:rPr>
        <w:t>2.- Propuestas de Mejora para la Comunidad Estudiantil</w:t>
      </w: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5"/>
        <w:gridCol w:w="2565"/>
        <w:gridCol w:w="5925"/>
      </w:tblGrid>
      <w:tr w:rsidR="00BE212D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Idea General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Descripción de la actividad</w:t>
            </w:r>
          </w:p>
        </w:tc>
      </w:tr>
      <w:tr w:rsidR="00BE212D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212D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212D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212D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E212D" w:rsidRDefault="00BE212D">
      <w:pPr>
        <w:pStyle w:val="normal0"/>
        <w:spacing w:line="360" w:lineRule="auto"/>
        <w:jc w:val="both"/>
        <w:rPr>
          <w:u w:val="single"/>
        </w:rPr>
      </w:pPr>
    </w:p>
    <w:p w:rsidR="00BE212D" w:rsidRDefault="00BE212D">
      <w:pPr>
        <w:pStyle w:val="normal0"/>
        <w:spacing w:line="360" w:lineRule="auto"/>
        <w:jc w:val="both"/>
        <w:rPr>
          <w:u w:val="single"/>
        </w:rPr>
      </w:pPr>
    </w:p>
    <w:p w:rsidR="00BE212D" w:rsidRDefault="00BE212D">
      <w:pPr>
        <w:pStyle w:val="normal0"/>
        <w:spacing w:line="360" w:lineRule="auto"/>
        <w:jc w:val="both"/>
        <w:rPr>
          <w:u w:val="single"/>
        </w:rPr>
      </w:pPr>
    </w:p>
    <w:p w:rsidR="00BE212D" w:rsidRDefault="006B69CB">
      <w:pPr>
        <w:pStyle w:val="normal0"/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3.- Información Requerida</w:t>
      </w:r>
    </w:p>
    <w:tbl>
      <w:tblPr>
        <w:tblStyle w:val="a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45"/>
        <w:gridCol w:w="7320"/>
        <w:gridCol w:w="1050"/>
      </w:tblGrid>
      <w:tr w:rsidR="00BE212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DECLARACIÓN JURADA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</w:tc>
      </w:tr>
      <w:tr w:rsidR="00BE212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spacing w:line="240" w:lineRule="auto"/>
              <w:jc w:val="both"/>
            </w:pPr>
            <w:r>
              <w:t>Todos/as los/as estudiantes participantes de la lista declaramos no haber sido destituidos de algún cargo del centro de estudiantes por infracción a sus reglamentos.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212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Todos/as los/as estudiantes participantes de la lista declaramos cumplir con los requisitos de postulación, no habiendo repetido el año lectivo anterior ni presentar faltas graves o gravísimas a la convivencia escolar.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212D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Todos/as los/as estudiantes participantes de la lista declaramos que nuestros/as apoderados/as están en conocimiento y de acuerdo con nuestra participación en el proceso de elección del centro de estudiantes 2021.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E212D">
        <w:trPr>
          <w:trHeight w:val="567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6B69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Todos/as los/as estudiantes participantes de la lista, en caso de ser electos/as, se comprometen a cumplir a cabalidad con su rol durante todo el periodo escolar del centro de estudiantes.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12D" w:rsidRDefault="00BE21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E212D" w:rsidRDefault="00BE212D">
      <w:pPr>
        <w:pStyle w:val="normal0"/>
        <w:spacing w:line="360" w:lineRule="auto"/>
        <w:jc w:val="both"/>
      </w:pPr>
    </w:p>
    <w:p w:rsidR="00BE212D" w:rsidRDefault="00BE212D">
      <w:pPr>
        <w:pStyle w:val="normal0"/>
        <w:spacing w:line="360" w:lineRule="auto"/>
        <w:jc w:val="both"/>
      </w:pPr>
    </w:p>
    <w:p w:rsidR="00BE212D" w:rsidRDefault="006B69CB">
      <w:pPr>
        <w:pStyle w:val="normal0"/>
        <w:spacing w:line="360" w:lineRule="auto"/>
        <w:jc w:val="both"/>
      </w:pPr>
      <w:r>
        <w:t>Enviar el formulario de inscripción al correo del coordinador del CEAL Benjamin Araya Arce (</w:t>
      </w:r>
      <w:hyperlink r:id="rId7">
        <w:r>
          <w:rPr>
            <w:color w:val="1155CC"/>
            <w:u w:val="single"/>
          </w:rPr>
          <w:t>baraya@csamore.cl</w:t>
        </w:r>
      </w:hyperlink>
      <w:r>
        <w:t>) o al correo del coordinador del PFC Álvaro Silva Ceriani (</w:t>
      </w:r>
      <w:hyperlink r:id="rId8">
        <w:r>
          <w:rPr>
            <w:color w:val="1155CC"/>
            <w:u w:val="single"/>
          </w:rPr>
          <w:t>asi</w:t>
        </w:r>
        <w:r>
          <w:rPr>
            <w:color w:val="1155CC"/>
            <w:u w:val="single"/>
          </w:rPr>
          <w:t>lva@csamore.cl</w:t>
        </w:r>
      </w:hyperlink>
      <w:r>
        <w:t xml:space="preserve">). </w:t>
      </w:r>
    </w:p>
    <w:sectPr w:rsidR="00BE212D" w:rsidSect="00BE212D">
      <w:headerReference w:type="default" r:id="rId9"/>
      <w:pgSz w:w="11909" w:h="16834"/>
      <w:pgMar w:top="141" w:right="850" w:bottom="850" w:left="850" w:header="28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CB" w:rsidRDefault="006B69CB" w:rsidP="00BE212D">
      <w:pPr>
        <w:spacing w:line="240" w:lineRule="auto"/>
      </w:pPr>
      <w:r>
        <w:separator/>
      </w:r>
    </w:p>
  </w:endnote>
  <w:endnote w:type="continuationSeparator" w:id="0">
    <w:p w:rsidR="006B69CB" w:rsidRDefault="006B69CB" w:rsidP="00BE2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CB" w:rsidRDefault="006B69CB" w:rsidP="00BE212D">
      <w:pPr>
        <w:spacing w:line="240" w:lineRule="auto"/>
      </w:pPr>
      <w:r>
        <w:separator/>
      </w:r>
    </w:p>
  </w:footnote>
  <w:footnote w:type="continuationSeparator" w:id="0">
    <w:p w:rsidR="006B69CB" w:rsidRDefault="006B69CB" w:rsidP="00BE21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2D" w:rsidRDefault="006B69CB">
    <w:pPr>
      <w:pStyle w:val="normal0"/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COLEGIO CARDENAL ANTONIO SAMORÉ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-47624</wp:posOffset>
          </wp:positionV>
          <wp:extent cx="584835" cy="698500"/>
          <wp:effectExtent l="0" t="0" r="0" b="0"/>
          <wp:wrapNone/>
          <wp:docPr id="1" name="image1.jpg" descr="Descripción: http://csamore.cl/upload/CARDENAL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http://csamore.cl/upload/CARDENAL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83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104775</wp:posOffset>
          </wp:positionV>
          <wp:extent cx="782955" cy="542925"/>
          <wp:effectExtent l="0" t="0" r="0" b="0"/>
          <wp:wrapNone/>
          <wp:docPr id="2" name="image2.png" descr="Descripción: Samoreb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Samoreb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212D" w:rsidRDefault="006B69CB">
    <w:pPr>
      <w:pStyle w:val="normal0"/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CENTRO DE ALUMNOS </w:t>
    </w:r>
  </w:p>
  <w:p w:rsidR="00BE212D" w:rsidRDefault="006B69CB">
    <w:pPr>
      <w:pStyle w:val="normal0"/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COORDINADOR CEAL Benjamin Araya Arce</w:t>
    </w:r>
  </w:p>
  <w:p w:rsidR="00BE212D" w:rsidRDefault="006B69CB">
    <w:pPr>
      <w:pStyle w:val="normal0"/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COORDINADOR PFC Álvaro Silva Ceriani</w:t>
    </w:r>
  </w:p>
  <w:p w:rsidR="00BE212D" w:rsidRDefault="00BE212D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2D"/>
    <w:rsid w:val="006B69CB"/>
    <w:rsid w:val="008F0212"/>
    <w:rsid w:val="00BE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E21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E21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E21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E21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E21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E21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BE212D"/>
  </w:style>
  <w:style w:type="table" w:customStyle="1" w:styleId="TableNormal">
    <w:name w:val="Table Normal"/>
    <w:rsid w:val="00BE21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E212D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BE212D"/>
  </w:style>
  <w:style w:type="table" w:customStyle="1" w:styleId="TableNormal0">
    <w:name w:val="Table Normal"/>
    <w:rsid w:val="00BE21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BE21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BE2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E2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BE2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E2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BE2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BE2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E2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E21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lva@csamor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aya@csamore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9Ry+TFemhJsHjMMJATQM2fsHnw==">AMUW2mUcCdswdJFB5pEuvhoa4v0HGjtxecRRNT/4fWE4Sw4LKeLOuvWxvwpBsJpYIADBphOBvjiy0VzQsQFaa+2IWxO1z83DZ+waDA2rOK+HqqTx5CW7dP8=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SEP</cp:lastModifiedBy>
  <cp:revision>2</cp:revision>
  <dcterms:created xsi:type="dcterms:W3CDTF">2023-04-10T10:55:00Z</dcterms:created>
  <dcterms:modified xsi:type="dcterms:W3CDTF">2023-04-10T10:55:00Z</dcterms:modified>
</cp:coreProperties>
</file>